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2B4B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8C50409" wp14:editId="3938CAC6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1235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50409" id="Rectangle 7" o:spid="_x0000_s1026" style="position:absolute;margin-left:262.55pt;margin-top:.05pt;width:306pt;height:45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43C71235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2C7F15C" wp14:editId="5B8331AF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28A8F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>BỆNH VIỆ</w:t>
                            </w:r>
                            <w:r w:rsidR="00C60545">
                              <w:t>N 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14:paraId="50AA6511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373B81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F15C" id="Rectangle 6" o:spid="_x0000_s1027" style="position:absolute;margin-left:.9pt;margin-top:.05pt;width:261.75pt;height:45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22A28A8F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>BỆNH VIỆ</w:t>
                      </w:r>
                      <w:r w:rsidR="00C60545">
                        <w:t>N THÀNH PHỐ</w:t>
                      </w:r>
                      <w:r w:rsidRPr="009454D3">
                        <w:t xml:space="preserve"> THỦ ĐỨC</w:t>
                      </w:r>
                    </w:p>
                    <w:p w14:paraId="50AA6511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373B81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  <w:r w:rsidR="00594F15">
        <w:t>p</w:t>
      </w:r>
    </w:p>
    <w:p w14:paraId="6ACEA872" w14:textId="77777777" w:rsidR="00610DAA" w:rsidRPr="00383BB2" w:rsidRDefault="00610DAA" w:rsidP="00610DAA">
      <w:pPr>
        <w:rPr>
          <w:sz w:val="40"/>
          <w:szCs w:val="40"/>
        </w:rPr>
      </w:pPr>
    </w:p>
    <w:p w14:paraId="15211334" w14:textId="77777777" w:rsidR="004B3291" w:rsidRPr="009454D3" w:rsidRDefault="00373B81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GLAUCOMA</w:t>
      </w:r>
    </w:p>
    <w:p w14:paraId="30EA7A0C" w14:textId="61F4EEF5" w:rsidR="004B3291" w:rsidRPr="004B3291" w:rsidRDefault="0016789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599360" behindDoc="1" locked="0" layoutInCell="1" allowOverlap="1" wp14:anchorId="5315E98E" wp14:editId="2207EEBD">
            <wp:simplePos x="0" y="0"/>
            <wp:positionH relativeFrom="column">
              <wp:posOffset>64135</wp:posOffset>
            </wp:positionH>
            <wp:positionV relativeFrom="paragraph">
              <wp:posOffset>282130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8F521" w14:textId="0C801921" w:rsidR="004B3291" w:rsidRPr="004B3291" w:rsidRDefault="001813A8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475478C3" wp14:editId="0032C3EF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921375" cy="1060449"/>
                <wp:effectExtent l="57150" t="38100" r="79375" b="1022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060449"/>
                          <a:chOff x="-1" y="19103"/>
                          <a:chExt cx="5922000" cy="90264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233473"/>
                            <a:ext cx="5922000" cy="6882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925" y="19103"/>
                            <a:ext cx="3808800" cy="356732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DAF5D" w14:textId="77777777" w:rsidR="00F614FD" w:rsidRPr="009D7014" w:rsidRDefault="00D45B96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Bệnh </w:t>
                              </w:r>
                              <w:r w:rsidR="00373B81">
                                <w:rPr>
                                  <w:b/>
                                  <w:sz w:val="28"/>
                                  <w:szCs w:val="28"/>
                                </w:rPr>
                                <w:t>Glaucoma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là gì?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478C3" id="Group 13" o:spid="_x0000_s1028" style="position:absolute;margin-left:415.05pt;margin-top:3.35pt;width:466.25pt;height:83.5pt;z-index:251597312;mso-position-horizontal:right;mso-position-horizontal-relative:margin;mso-width-relative:margin;mso-height-relative:margin" coordorigin=",191" coordsize="59220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">
                <v:rect id="Rectangle 10" o:spid="_x0000_s1029" style="position:absolute;top:2334;width:59219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9;top:191;width:38088;height:3567;visibility:visible;mso-wrap-style:square;v-text-anchor:middle" coordsize="3808800,356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" adj="-11796480,,5400" path="m59457,l3749343,r59457,59457l3808800,356732,,356732,,59457c,26620,26620,,59457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59457,0;3749343,0;3808800,59457;3808800,356732;0,356732;0,59457;59457,0" o:connectangles="0,0,0,0,0,0,0" textboxrect="0,0,3808800,356732"/>
                  <v:textbox>
                    <w:txbxContent>
                      <w:p w14:paraId="381DAF5D" w14:textId="77777777" w:rsidR="00F614FD" w:rsidRPr="009D7014" w:rsidRDefault="00D45B96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Bệnh </w:t>
                        </w:r>
                        <w:r w:rsidR="00373B81">
                          <w:rPr>
                            <w:b/>
                            <w:sz w:val="28"/>
                            <w:szCs w:val="28"/>
                          </w:rPr>
                          <w:t>Glaucoma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là gì?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C0B381" w14:textId="62934B1B" w:rsidR="004B3291" w:rsidRPr="004B3291" w:rsidRDefault="001813A8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D61CE42" wp14:editId="3E114681">
                <wp:simplePos x="0" y="0"/>
                <wp:positionH relativeFrom="column">
                  <wp:posOffset>1197610</wp:posOffset>
                </wp:positionH>
                <wp:positionV relativeFrom="paragraph">
                  <wp:posOffset>222250</wp:posOffset>
                </wp:positionV>
                <wp:extent cx="5855335" cy="514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3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FF25D" w14:textId="187EAAF5" w:rsidR="00F614FD" w:rsidRPr="001813A8" w:rsidRDefault="00373B81" w:rsidP="001813A8">
                            <w:pPr>
                              <w:pStyle w:val="ListParagraph"/>
                              <w:ind w:left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Hay gọi là bệnh </w:t>
                            </w:r>
                            <w:r w:rsid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CƯỜM NƯỚC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, bệnh thiên đầu thống. Là một bệnh tổn hại thần kinh thị giác của mắt</w:t>
                            </w:r>
                            <w:r w:rsid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,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n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ếu không được điều trị sẽ mù vĩnh viễn. Bênh cần được phát hiện và điều trị sớm.</w:t>
                            </w:r>
                          </w:p>
                          <w:p w14:paraId="711EC306" w14:textId="77777777" w:rsidR="001813A8" w:rsidRDefault="00181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CE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94.3pt;margin-top:17.5pt;width:461.05pt;height:4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" filled="f" stroked="f" strokeweight=".5pt">
                <v:textbox>
                  <w:txbxContent>
                    <w:p w14:paraId="78AFF25D" w14:textId="187EAAF5" w:rsidR="00F614FD" w:rsidRPr="001813A8" w:rsidRDefault="00373B81" w:rsidP="001813A8">
                      <w:pPr>
                        <w:pStyle w:val="ListParagraph"/>
                        <w:ind w:left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Hay gọi là bệnh </w:t>
                      </w:r>
                      <w:r w:rsidR="001813A8">
                        <w:rPr>
                          <w:color w:val="FFFFFF" w:themeColor="background1"/>
                          <w:sz w:val="23"/>
                          <w:szCs w:val="23"/>
                        </w:rPr>
                        <w:t>CƯỜM NƯỚC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, bệnh thiên đầu thống. Là một bệnh tổn hại thần kinh thị giác của mắt</w:t>
                      </w:r>
                      <w:r w:rsidR="001813A8">
                        <w:rPr>
                          <w:color w:val="FFFFFF" w:themeColor="background1"/>
                          <w:sz w:val="23"/>
                          <w:szCs w:val="23"/>
                        </w:rPr>
                        <w:t>,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="001813A8">
                        <w:rPr>
                          <w:color w:val="FFFFFF" w:themeColor="background1"/>
                          <w:sz w:val="23"/>
                          <w:szCs w:val="23"/>
                        </w:rPr>
                        <w:t>n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ếu không được điều trị sẽ mù vĩnh viễn. Bênh cần được phát hiện và điều trị sớm.</w:t>
                      </w:r>
                    </w:p>
                    <w:p w14:paraId="711EC306" w14:textId="77777777" w:rsidR="001813A8" w:rsidRDefault="001813A8"/>
                  </w:txbxContent>
                </v:textbox>
              </v:shape>
            </w:pict>
          </mc:Fallback>
        </mc:AlternateContent>
      </w:r>
    </w:p>
    <w:p w14:paraId="6CB31E66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EA21449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AF0F749" w14:textId="77777777" w:rsidR="004B3291" w:rsidRDefault="0016789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641A571" wp14:editId="5F74B4B8">
                <wp:simplePos x="0" y="0"/>
                <wp:positionH relativeFrom="column">
                  <wp:posOffset>1187450</wp:posOffset>
                </wp:positionH>
                <wp:positionV relativeFrom="paragraph">
                  <wp:posOffset>141795</wp:posOffset>
                </wp:positionV>
                <wp:extent cx="5922010" cy="1329690"/>
                <wp:effectExtent l="57150" t="38100" r="78740" b="990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329690"/>
                          <a:chOff x="-1" y="44615"/>
                          <a:chExt cx="5922335" cy="133259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780"/>
                            <a:ext cx="5922335" cy="114342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44615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423351" w14:textId="77777777"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 chứng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1A571" id="Group 3" o:spid="_x0000_s1032" style="position:absolute;margin-left:93.5pt;margin-top:11.15pt;width:466.3pt;height:104.7pt;z-index:251681280;mso-width-relative:margin;mso-height-relative:margin" coordorigin=",446" coordsize="59223,1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">
                <v:rect id="Rectangle 4" o:spid="_x0000_s1033" style="position:absolute;top:2337;width:59223;height:1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446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" adj="-11796480,,5400" path="m65089,l3743920,r65089,65089l3809009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26423351" w14:textId="77777777"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Triệu chứng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4B58EE" w14:textId="77777777" w:rsidR="004B3291" w:rsidRDefault="00167899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1B45DA6D" wp14:editId="61D94A6F">
            <wp:simplePos x="0" y="0"/>
            <wp:positionH relativeFrom="column">
              <wp:posOffset>78105</wp:posOffset>
            </wp:positionH>
            <wp:positionV relativeFrom="paragraph">
              <wp:posOffset>-4445</wp:posOffset>
            </wp:positionV>
            <wp:extent cx="996950" cy="9969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095F0F" wp14:editId="4A90C161">
                <wp:simplePos x="0" y="0"/>
                <wp:positionH relativeFrom="column">
                  <wp:posOffset>1170940</wp:posOffset>
                </wp:positionH>
                <wp:positionV relativeFrom="paragraph">
                  <wp:posOffset>202755</wp:posOffset>
                </wp:positionV>
                <wp:extent cx="5903595" cy="9855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98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D9918" w14:textId="77777777" w:rsidR="00373B81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Đau nhức: nhức mắt, nhức nửa đầu cùng bên mắt bị bệnh.</w:t>
                            </w:r>
                          </w:p>
                          <w:p w14:paraId="4D86EA8F" w14:textId="77777777" w:rsidR="00373B81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Nhìn mờ. </w:t>
                            </w:r>
                          </w:p>
                          <w:p w14:paraId="4BE15CAB" w14:textId="77777777" w:rsidR="00373B81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Thấy quầng nhiều màu sắc quanh nguồn sáng.</w:t>
                            </w:r>
                          </w:p>
                          <w:p w14:paraId="1FACFB78" w14:textId="77777777" w:rsidR="00F9365A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Buồn nôn và nôn</w:t>
                            </w:r>
                            <w:r w:rsidRPr="001813A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5F0F" id="Text Box 19" o:spid="_x0000_s1035" type="#_x0000_t202" style="position:absolute;margin-left:92.2pt;margin-top:15.95pt;width:464.85pt;height:77.6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" filled="f" stroked="f" strokeweight=".5pt">
                <v:textbox>
                  <w:txbxContent>
                    <w:p w14:paraId="1F1D9918" w14:textId="77777777" w:rsidR="00373B81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Đau nhức: nhức mắt, nhức nửa đầu cùng bên mắt bị bệnh.</w:t>
                      </w:r>
                    </w:p>
                    <w:p w14:paraId="4D86EA8F" w14:textId="77777777" w:rsidR="00373B81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Nhìn mờ. </w:t>
                      </w:r>
                    </w:p>
                    <w:p w14:paraId="4BE15CAB" w14:textId="77777777" w:rsidR="00373B81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Thấy quầng nhiều màu sắc quanh nguồn sáng.</w:t>
                      </w:r>
                    </w:p>
                    <w:p w14:paraId="1FACFB78" w14:textId="77777777" w:rsidR="00F9365A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Buồn nôn và nôn</w:t>
                      </w:r>
                      <w:r w:rsidRPr="001813A8">
                        <w:rPr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3291">
        <w:rPr>
          <w:rFonts w:ascii="Arial" w:hAnsi="Arial" w:cs="Arial"/>
          <w:sz w:val="24"/>
          <w:szCs w:val="24"/>
        </w:rPr>
        <w:tab/>
      </w:r>
    </w:p>
    <w:p w14:paraId="4A9F58C9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E1DE4F2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BE4EE28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89150FE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9DCFFA8" w14:textId="77777777" w:rsidR="004B3291" w:rsidRDefault="00167899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808" behindDoc="1" locked="0" layoutInCell="1" allowOverlap="1" wp14:anchorId="2E57748A" wp14:editId="6C1EA4DA">
            <wp:simplePos x="0" y="0"/>
            <wp:positionH relativeFrom="column">
              <wp:posOffset>-158115</wp:posOffset>
            </wp:positionH>
            <wp:positionV relativeFrom="paragraph">
              <wp:posOffset>246825</wp:posOffset>
            </wp:positionV>
            <wp:extent cx="1360805" cy="1082040"/>
            <wp:effectExtent l="0" t="0" r="0" b="381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6EA72D6A" wp14:editId="1E861CD8">
                <wp:simplePos x="0" y="0"/>
                <wp:positionH relativeFrom="column">
                  <wp:posOffset>1187450</wp:posOffset>
                </wp:positionH>
                <wp:positionV relativeFrom="paragraph">
                  <wp:posOffset>127635</wp:posOffset>
                </wp:positionV>
                <wp:extent cx="5922010" cy="1139825"/>
                <wp:effectExtent l="57150" t="38100" r="78740" b="984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139825"/>
                          <a:chOff x="-1" y="68407"/>
                          <a:chExt cx="5922335" cy="114178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97634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66FA4" w14:textId="77777777"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 loại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72D6A" id="Group 30" o:spid="_x0000_s1036" style="position:absolute;margin-left:93.5pt;margin-top:10.05pt;width:466.3pt;height:89.75pt;z-index:251701760;mso-width-relative:margin;mso-height-relative:margin" coordorigin=",684" coordsize="59223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">
                <v:rect id="Rectangle 32" o:spid="_x0000_s1037" style="position:absolute;top:2338;width:59223;height:9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" adj="-11796480,,5400" path="m65089,l3743920,r65089,65089l3809009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5BD66FA4" w14:textId="77777777"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 loại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48B2A4" w14:textId="77777777" w:rsidR="00161EE5" w:rsidRPr="004B3291" w:rsidRDefault="0016789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A0D3C26" wp14:editId="08C941B2">
                <wp:simplePos x="0" y="0"/>
                <wp:positionH relativeFrom="column">
                  <wp:posOffset>1196975</wp:posOffset>
                </wp:positionH>
                <wp:positionV relativeFrom="paragraph">
                  <wp:posOffset>182245</wp:posOffset>
                </wp:positionV>
                <wp:extent cx="5877560" cy="735965"/>
                <wp:effectExtent l="0" t="0" r="0" b="69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3796F" w14:textId="77777777" w:rsidR="00373B81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Glaucoma góc đóng.</w:t>
                            </w:r>
                          </w:p>
                          <w:p w14:paraId="172683E6" w14:textId="77777777" w:rsidR="00373B81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Glaucoma góc mở.</w:t>
                            </w:r>
                          </w:p>
                          <w:p w14:paraId="3B9EC999" w14:textId="77777777" w:rsidR="00373B81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Glaucoma bẩm sinh.</w:t>
                            </w:r>
                          </w:p>
                          <w:p w14:paraId="55A8D184" w14:textId="77777777" w:rsidR="00010CEB" w:rsidRPr="001813A8" w:rsidRDefault="00010CE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3C26" id="Text Box 63" o:spid="_x0000_s1039" type="#_x0000_t202" style="position:absolute;margin-left:94.25pt;margin-top:14.35pt;width:462.8pt;height:57.9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" filled="f" stroked="f" strokeweight=".5pt">
                <v:textbox>
                  <w:txbxContent>
                    <w:p w14:paraId="4513796F" w14:textId="77777777" w:rsidR="00373B81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Glaucoma góc đóng.</w:t>
                      </w:r>
                    </w:p>
                    <w:p w14:paraId="172683E6" w14:textId="77777777" w:rsidR="00373B81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Glaucoma góc mở.</w:t>
                      </w:r>
                    </w:p>
                    <w:p w14:paraId="3B9EC999" w14:textId="77777777" w:rsidR="00373B81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Glaucoma bẩm sinh.</w:t>
                      </w:r>
                    </w:p>
                    <w:p w14:paraId="55A8D184" w14:textId="77777777" w:rsidR="00010CEB" w:rsidRPr="001813A8" w:rsidRDefault="00010CE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9F28E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0DAF52C" w14:textId="77777777" w:rsidR="00946C6E" w:rsidRDefault="00946C6E" w:rsidP="004B3291">
      <w:pPr>
        <w:rPr>
          <w:rFonts w:ascii="Arial" w:hAnsi="Arial" w:cs="Arial"/>
          <w:sz w:val="24"/>
          <w:szCs w:val="24"/>
        </w:rPr>
      </w:pPr>
    </w:p>
    <w:p w14:paraId="5AFC6CAE" w14:textId="77777777" w:rsidR="00946C6E" w:rsidRP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20E224EE" w14:textId="77777777" w:rsidR="00946C6E" w:rsidRPr="00946C6E" w:rsidRDefault="00167899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E9EC82" wp14:editId="4822FC76">
                <wp:simplePos x="0" y="0"/>
                <wp:positionH relativeFrom="column">
                  <wp:posOffset>2265938</wp:posOffset>
                </wp:positionH>
                <wp:positionV relativeFrom="paragraph">
                  <wp:posOffset>198664</wp:posOffset>
                </wp:positionV>
                <wp:extent cx="3808934" cy="389367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934" cy="389367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0EA3D" w14:textId="31488EAF" w:rsidR="00104093" w:rsidRPr="00010CEB" w:rsidRDefault="001813A8" w:rsidP="00010C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104093" w:rsidRPr="00010CEB">
                              <w:rPr>
                                <w:b/>
                                <w:sz w:val="28"/>
                                <w:szCs w:val="28"/>
                              </w:rPr>
                              <w:t>hẩn đoán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9EC82" id="Snip and Round Single Corner Rectangle 8" o:spid="_x0000_s1040" style="position:absolute;margin-left:178.4pt;margin-top:15.65pt;width:299.9pt;height:30.6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8934,389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" adj="-11796480,,5400" path="m64896,l3744038,r64896,64896l3808934,389367,,389367,,64896c,29055,29055,,64896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96,0;3744038,0;3808934,64896;3808934,389367;0,389367;0,64896;64896,0" o:connectangles="0,0,0,0,0,0,0" textboxrect="0,0,3808934,389367"/>
                <v:textbox>
                  <w:txbxContent>
                    <w:p w14:paraId="2190EA3D" w14:textId="31488EAF" w:rsidR="00104093" w:rsidRPr="00010CEB" w:rsidRDefault="001813A8" w:rsidP="00010C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104093" w:rsidRPr="00010CEB">
                        <w:rPr>
                          <w:b/>
                          <w:sz w:val="28"/>
                          <w:szCs w:val="28"/>
                        </w:rPr>
                        <w:t>hẩn đoán</w:t>
                      </w:r>
                    </w:p>
                  </w:txbxContent>
                </v:textbox>
              </v:shape>
            </w:pict>
          </mc:Fallback>
        </mc:AlternateContent>
      </w:r>
    </w:p>
    <w:p w14:paraId="1EAF9083" w14:textId="77777777" w:rsidR="00946C6E" w:rsidRDefault="00167899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13C0E6B" wp14:editId="7801C049">
                <wp:simplePos x="0" y="0"/>
                <wp:positionH relativeFrom="column">
                  <wp:posOffset>1185322</wp:posOffset>
                </wp:positionH>
                <wp:positionV relativeFrom="paragraph">
                  <wp:posOffset>95277</wp:posOffset>
                </wp:positionV>
                <wp:extent cx="2956354" cy="2778528"/>
                <wp:effectExtent l="57150" t="19050" r="73025" b="984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354" cy="27785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F51F1" id="Rectangle 5" o:spid="_x0000_s1026" style="position:absolute;margin-left:93.35pt;margin-top:7.5pt;width:232.8pt;height:218.8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63AB12B" wp14:editId="44ABC5B8">
                <wp:simplePos x="0" y="0"/>
                <wp:positionH relativeFrom="column">
                  <wp:posOffset>4153535</wp:posOffset>
                </wp:positionH>
                <wp:positionV relativeFrom="paragraph">
                  <wp:posOffset>95250</wp:posOffset>
                </wp:positionV>
                <wp:extent cx="2955290" cy="2778125"/>
                <wp:effectExtent l="57150" t="19050" r="73660" b="984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277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D2C6C" id="Rectangle 14" o:spid="_x0000_s1026" style="position:absolute;margin-left:327.05pt;margin-top:7.5pt;width:232.7pt;height:218.7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CCEA81" wp14:editId="2C4D155B">
                <wp:simplePos x="0" y="0"/>
                <wp:positionH relativeFrom="column">
                  <wp:posOffset>1185322</wp:posOffset>
                </wp:positionH>
                <wp:positionV relativeFrom="paragraph">
                  <wp:posOffset>285221</wp:posOffset>
                </wp:positionV>
                <wp:extent cx="2922701" cy="2778563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701" cy="2778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DBF7" w14:textId="77777777" w:rsidR="00104093" w:rsidRPr="001813A8" w:rsidRDefault="00104093" w:rsidP="000650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Bắt buộc</w:t>
                            </w:r>
                          </w:p>
                          <w:p w14:paraId="39524AA1" w14:textId="4532A41E" w:rsidR="00373B81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Đo nhãn áp, soi góc tiền phòng, đánh giá gai thị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(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các xét nghiệm đánh giá tổn thương của mắt bằng các dụng cụ soi mắt đặc biệt, không gây chảy máu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2505C94C" w14:textId="04072AFB" w:rsidR="00373B81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Đo bề dày lớp sợi thần kinh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bằng 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OCT): là loại 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chụp hình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mắt đặc biệt giúp quan sát toàn bộ cấu trúc của mắt qua không gian 3 chiều, không đau.</w:t>
                            </w:r>
                          </w:p>
                          <w:p w14:paraId="6A083509" w14:textId="1B2C1DAE" w:rsidR="00104093" w:rsidRPr="001813A8" w:rsidRDefault="00373B81" w:rsidP="005F6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Đo thị trường: xác định khoảng không gian nhìn của mắt bằng loại máy 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đo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mắt đặc biệt không gây đau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, cần sự hợp tác tốt của bệnh nhân.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CEA81" id="Text Box 15" o:spid="_x0000_s1041" type="#_x0000_t202" style="position:absolute;margin-left:93.35pt;margin-top:22.45pt;width:230.15pt;height:218.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" filled="f" stroked="f" strokeweight=".5pt">
                <v:textbox>
                  <w:txbxContent>
                    <w:p w14:paraId="1F9BDBF7" w14:textId="77777777" w:rsidR="00104093" w:rsidRPr="001813A8" w:rsidRDefault="00104093" w:rsidP="000650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Bắt buộc</w:t>
                      </w:r>
                    </w:p>
                    <w:p w14:paraId="39524AA1" w14:textId="4532A41E" w:rsidR="00373B81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Đo nhãn áp, soi góc tiền phòng, đánh giá gai thị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(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các xét nghiệm đánh giá tổn thương của mắt bằng các dụng cụ soi mắt đặc biệt, không gây chảy máu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>)</w:t>
                      </w:r>
                    </w:p>
                    <w:p w14:paraId="2505C94C" w14:textId="04072AFB" w:rsidR="00373B81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Đo bề dày lớp sợi thần kinh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bằng 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OCT): là loại 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>chụp hình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mắt đặc biệt giúp quan sát toàn bộ cấu trúc của mắt qua không gian 3 chiều, không đau.</w:t>
                      </w:r>
                    </w:p>
                    <w:p w14:paraId="6A083509" w14:textId="1B2C1DAE" w:rsidR="00104093" w:rsidRPr="001813A8" w:rsidRDefault="00373B81" w:rsidP="005F6A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Đo thị trường: xác định khoảng không gian nhìn của mắt bằng loại máy 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>đo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mắt đặc biệt không gây đau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>, cần sự hợp tác tốt của bệnh nhân.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390A45" wp14:editId="3B4BB41C">
                <wp:simplePos x="0" y="0"/>
                <wp:positionH relativeFrom="column">
                  <wp:posOffset>4177799</wp:posOffset>
                </wp:positionH>
                <wp:positionV relativeFrom="paragraph">
                  <wp:posOffset>285261</wp:posOffset>
                </wp:positionV>
                <wp:extent cx="2922701" cy="1543008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701" cy="1543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095BC" w14:textId="77777777" w:rsidR="00104093" w:rsidRPr="001813A8" w:rsidRDefault="00104093" w:rsidP="0010409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b. Theo chỉ định</w:t>
                            </w:r>
                          </w:p>
                          <w:p w14:paraId="36AD4B8D" w14:textId="77777777" w:rsidR="00373B81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Glucose máu, HbA1C.</w:t>
                            </w:r>
                          </w:p>
                          <w:p w14:paraId="31383C89" w14:textId="77777777" w:rsidR="00104093" w:rsidRPr="001813A8" w:rsidRDefault="00373B81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Điện tim.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90A45" id="Text Box 16" o:spid="_x0000_s1042" type="#_x0000_t202" style="position:absolute;margin-left:328.95pt;margin-top:22.45pt;width:230.15pt;height:121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" filled="f" stroked="f" strokeweight=".5pt">
                <v:textbox>
                  <w:txbxContent>
                    <w:p w14:paraId="66F095BC" w14:textId="77777777" w:rsidR="00104093" w:rsidRPr="001813A8" w:rsidRDefault="00104093" w:rsidP="0010409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b. Theo chỉ định</w:t>
                      </w:r>
                    </w:p>
                    <w:p w14:paraId="36AD4B8D" w14:textId="77777777" w:rsidR="00373B81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Glucose máu, HbA1C.</w:t>
                      </w:r>
                    </w:p>
                    <w:p w14:paraId="31383C89" w14:textId="77777777" w:rsidR="00104093" w:rsidRPr="001813A8" w:rsidRDefault="00373B81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Điện tim.</w:t>
                      </w:r>
                    </w:p>
                  </w:txbxContent>
                </v:textbox>
              </v:shape>
            </w:pict>
          </mc:Fallback>
        </mc:AlternateContent>
      </w:r>
    </w:p>
    <w:p w14:paraId="5047A118" w14:textId="77777777" w:rsid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66FBF5B3" w14:textId="77777777" w:rsidR="00946C6E" w:rsidRDefault="00167899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 wp14:anchorId="6249751B" wp14:editId="371E6BF8">
            <wp:simplePos x="0" y="0"/>
            <wp:positionH relativeFrom="column">
              <wp:posOffset>9525</wp:posOffset>
            </wp:positionH>
            <wp:positionV relativeFrom="paragraph">
              <wp:posOffset>194945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C804" w14:textId="77777777" w:rsidR="00383BB2" w:rsidRDefault="00946C6E" w:rsidP="00946C6E">
      <w:pPr>
        <w:tabs>
          <w:tab w:val="left" w:pos="10110"/>
        </w:tabs>
      </w:pPr>
      <w:r>
        <w:tab/>
      </w:r>
    </w:p>
    <w:p w14:paraId="0ABF2230" w14:textId="77777777" w:rsidR="00383BB2" w:rsidRPr="00383BB2" w:rsidRDefault="00383BB2" w:rsidP="00383BB2"/>
    <w:p w14:paraId="618F5218" w14:textId="77777777" w:rsidR="00383BB2" w:rsidRPr="00383BB2" w:rsidRDefault="00383BB2" w:rsidP="00383BB2"/>
    <w:p w14:paraId="524D4792" w14:textId="77777777" w:rsidR="00383BB2" w:rsidRPr="00383BB2" w:rsidRDefault="00383BB2" w:rsidP="00383BB2"/>
    <w:p w14:paraId="79BF989B" w14:textId="77777777" w:rsidR="00383BB2" w:rsidRPr="00383BB2" w:rsidRDefault="00383BB2" w:rsidP="00383BB2"/>
    <w:p w14:paraId="464E7A14" w14:textId="77777777" w:rsidR="00383BB2" w:rsidRDefault="00383BB2" w:rsidP="00383BB2"/>
    <w:p w14:paraId="4BAE3033" w14:textId="77777777" w:rsidR="00F614FD" w:rsidRDefault="00383BB2" w:rsidP="00383BB2">
      <w:pPr>
        <w:tabs>
          <w:tab w:val="left" w:pos="4425"/>
        </w:tabs>
      </w:pPr>
      <w:r>
        <w:tab/>
      </w:r>
    </w:p>
    <w:p w14:paraId="747BF3AF" w14:textId="77777777" w:rsidR="003F5DD9" w:rsidRDefault="00167899" w:rsidP="00383BB2">
      <w:pPr>
        <w:tabs>
          <w:tab w:val="left" w:pos="44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20D6CC" wp14:editId="77DD1172">
                <wp:simplePos x="0" y="0"/>
                <wp:positionH relativeFrom="column">
                  <wp:posOffset>2265950</wp:posOffset>
                </wp:positionH>
                <wp:positionV relativeFrom="paragraph">
                  <wp:posOffset>211546</wp:posOffset>
                </wp:positionV>
                <wp:extent cx="3810468" cy="389412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468" cy="389412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B99D4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0D6CC" id="Snip and Round Single Corner Rectangle 22" o:spid="_x0000_s1043" style="position:absolute;margin-left:178.4pt;margin-top:16.65pt;width:300.05pt;height:30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468,389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" adj="-11796480,,5400" path="m64903,l3745565,r64903,64903l3810468,389412,,389412,,64903c,29058,29058,,6490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03,0;3745565,0;3810468,64903;3810468,389412;0,389412;0,64903;64903,0" o:connectangles="0,0,0,0,0,0,0" textboxrect="0,0,3810468,389412"/>
                <v:textbox>
                  <w:txbxContent>
                    <w:p w14:paraId="56DB99D4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Điều trị</w:t>
                      </w:r>
                    </w:p>
                  </w:txbxContent>
                </v:textbox>
              </v:shape>
            </w:pict>
          </mc:Fallback>
        </mc:AlternateContent>
      </w:r>
    </w:p>
    <w:p w14:paraId="524074A3" w14:textId="36E0B7FF" w:rsidR="003F5DD9" w:rsidRPr="003F5DD9" w:rsidRDefault="00A907A6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D0782A8" wp14:editId="5CEE00CF">
                <wp:simplePos x="0" y="0"/>
                <wp:positionH relativeFrom="column">
                  <wp:posOffset>4165230</wp:posOffset>
                </wp:positionH>
                <wp:positionV relativeFrom="paragraph">
                  <wp:posOffset>89366</wp:posOffset>
                </wp:positionV>
                <wp:extent cx="2953385" cy="2150745"/>
                <wp:effectExtent l="57150" t="19050" r="75565" b="971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2150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1D0A3" w14:textId="77777777" w:rsidR="00104093" w:rsidRDefault="00104093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82A8" id="Rectangle 23" o:spid="_x0000_s1044" style="position:absolute;margin-left:327.95pt;margin-top:7.05pt;width:232.55pt;height:169.3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" fillcolor="#c6d9f1 [671]" strokecolor="#40a7c2 [3048]">
                <v:shadow on="t" color="black" opacity="22937f" origin=",.5" offset="0,.63889mm"/>
                <v:textbox>
                  <w:txbxContent>
                    <w:p w14:paraId="6EF1D0A3" w14:textId="77777777" w:rsidR="00104093" w:rsidRDefault="00104093" w:rsidP="00104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32B3C" wp14:editId="54E2F776">
                <wp:simplePos x="0" y="0"/>
                <wp:positionH relativeFrom="column">
                  <wp:posOffset>1219473</wp:posOffset>
                </wp:positionH>
                <wp:positionV relativeFrom="paragraph">
                  <wp:posOffset>89366</wp:posOffset>
                </wp:positionV>
                <wp:extent cx="2954655" cy="2151203"/>
                <wp:effectExtent l="57150" t="19050" r="74295" b="971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215120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3E8F1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2B3C" id="Rectangle 21" o:spid="_x0000_s1045" style="position:absolute;margin-left:96pt;margin-top:7.05pt;width:232.65pt;height:169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" fillcolor="#c6d9f1 [671]" strokecolor="#40a7c2 [3048]">
                <v:shadow on="t" color="black" opacity="22937f" origin=",.5" offset="0,.63889mm"/>
                <v:textbox>
                  <w:txbxContent>
                    <w:p w14:paraId="1353E8F1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1652FD" wp14:editId="035CB389">
                <wp:simplePos x="0" y="0"/>
                <wp:positionH relativeFrom="margin">
                  <wp:posOffset>4169105</wp:posOffset>
                </wp:positionH>
                <wp:positionV relativeFrom="paragraph">
                  <wp:posOffset>246107</wp:posOffset>
                </wp:positionV>
                <wp:extent cx="2955925" cy="229178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2291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A78E7" w14:textId="6396FFE7" w:rsidR="00946C6E" w:rsidRPr="00A907A6" w:rsidRDefault="00A907A6" w:rsidP="00A907A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Phẫu thuật</w:t>
                            </w:r>
                          </w:p>
                          <w:p w14:paraId="027D2B2F" w14:textId="15AB0F1C" w:rsidR="005F6ABC" w:rsidRPr="001813A8" w:rsidRDefault="005F6ABC" w:rsidP="005F6ABC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b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Khi điều trị thuốc không hiệu quả: tùy tình trạng bệnh nhân sẽ lựa chọn l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àm laser/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phẫu thuật phù hợp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2E84F1A0" w14:textId="3F71236B" w:rsidR="00A907A6" w:rsidRDefault="00A907A6" w:rsidP="005F6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Cắt mống chu biên bằng tia laser</w:t>
                            </w:r>
                          </w:p>
                          <w:p w14:paraId="16EE67E5" w14:textId="00B7A5F4" w:rsidR="00373B81" w:rsidRPr="001813A8" w:rsidRDefault="00A907A6" w:rsidP="005F6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C</w:t>
                            </w:r>
                            <w:r w:rsidR="00373B81"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ắt bè củng mạc của mắt: khi laser không hiệu quả</w:t>
                            </w:r>
                            <w:r w:rsidR="005F6ABC"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135457F" w14:textId="5CAB7295" w:rsidR="00373B81" w:rsidRPr="00A907A6" w:rsidRDefault="00373B81" w:rsidP="00A907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Phẫu thuật lấy thủy tinh thể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giúp hạ nhãn áp</w:t>
                            </w:r>
                          </w:p>
                          <w:p w14:paraId="41D77F2B" w14:textId="3D8C9837" w:rsidR="00C230F1" w:rsidRPr="00A907A6" w:rsidRDefault="00373B81" w:rsidP="00C23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Đặt van dẫn lưu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thủy dịch</w:t>
                            </w:r>
                          </w:p>
                          <w:p w14:paraId="03365BE2" w14:textId="77777777" w:rsidR="00946C6E" w:rsidRPr="001813A8" w:rsidRDefault="00946C6E" w:rsidP="00C230F1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52FD" id="Text Box 24" o:spid="_x0000_s1046" type="#_x0000_t202" style="position:absolute;margin-left:328.3pt;margin-top:19.4pt;width:232.75pt;height:180.4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" filled="f" stroked="f" strokeweight=".5pt">
                <v:textbox>
                  <w:txbxContent>
                    <w:p w14:paraId="717A78E7" w14:textId="6396FFE7" w:rsidR="00946C6E" w:rsidRPr="00A907A6" w:rsidRDefault="00A907A6" w:rsidP="00A907A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A907A6">
                        <w:rPr>
                          <w:color w:val="FFFFFF" w:themeColor="background1"/>
                          <w:sz w:val="23"/>
                          <w:szCs w:val="23"/>
                        </w:rPr>
                        <w:t>Phẫu thuật</w:t>
                      </w:r>
                    </w:p>
                    <w:p w14:paraId="027D2B2F" w14:textId="15AB0F1C" w:rsidR="005F6ABC" w:rsidRPr="001813A8" w:rsidRDefault="005F6ABC" w:rsidP="005F6ABC">
                      <w:pPr>
                        <w:spacing w:before="60" w:after="60"/>
                        <w:ind w:firstLine="284"/>
                        <w:jc w:val="both"/>
                        <w:rPr>
                          <w:b/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Khi điều trị thuốc không hiệu quả: tùy tình trạng bệnh nhân sẽ lựa chọn l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>àm laser/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phẫu thuật phù hợp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>:</w:t>
                      </w:r>
                    </w:p>
                    <w:p w14:paraId="2E84F1A0" w14:textId="3F71236B" w:rsidR="00A907A6" w:rsidRDefault="00A907A6" w:rsidP="005F6A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Cắt mống chu biên bằng tia laser</w:t>
                      </w:r>
                    </w:p>
                    <w:p w14:paraId="16EE67E5" w14:textId="00B7A5F4" w:rsidR="00373B81" w:rsidRPr="001813A8" w:rsidRDefault="00A907A6" w:rsidP="005F6A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>C</w:t>
                      </w:r>
                      <w:r w:rsidR="00373B81"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ắt bè củng mạc của mắt: khi laser không hiệu quả</w:t>
                      </w:r>
                      <w:r w:rsidR="005F6ABC"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</w:p>
                    <w:p w14:paraId="5135457F" w14:textId="5CAB7295" w:rsidR="00373B81" w:rsidRPr="00A907A6" w:rsidRDefault="00373B81" w:rsidP="00A907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Phẫu thuật lấy thủy tinh thể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giúp hạ nhãn áp</w:t>
                      </w:r>
                    </w:p>
                    <w:p w14:paraId="41D77F2B" w14:textId="3D8C9837" w:rsidR="00C230F1" w:rsidRPr="00A907A6" w:rsidRDefault="00373B81" w:rsidP="00C23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Đặt van dẫn lưu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thủy dịch</w:t>
                      </w:r>
                    </w:p>
                    <w:p w14:paraId="03365BE2" w14:textId="77777777" w:rsidR="00946C6E" w:rsidRPr="001813A8" w:rsidRDefault="00946C6E" w:rsidP="00C230F1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8AB3B5" wp14:editId="789D9275">
                <wp:simplePos x="0" y="0"/>
                <wp:positionH relativeFrom="column">
                  <wp:posOffset>1224280</wp:posOffset>
                </wp:positionH>
                <wp:positionV relativeFrom="paragraph">
                  <wp:posOffset>280670</wp:posOffset>
                </wp:positionV>
                <wp:extent cx="2954527" cy="2280141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527" cy="2280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97CBE5" w14:textId="11513C8C" w:rsidR="00C230F1" w:rsidRPr="00A907A6" w:rsidRDefault="00C230F1" w:rsidP="00A907A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907A6" w:rsidRP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Dùng t</w:t>
                            </w:r>
                            <w:r w:rsidRP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huốc</w:t>
                            </w:r>
                          </w:p>
                          <w:p w14:paraId="7575EBC0" w14:textId="72B6B24F" w:rsidR="005F6ABC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Nhóm thuốc giảm tiết thủy dịch: ức chế anhydrase carbonic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(acetazolamid, Dorzolamide,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…), ức chế beta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(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Timoptol, Betopic,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…).</w:t>
                            </w:r>
                          </w:p>
                          <w:p w14:paraId="47E2239A" w14:textId="20663B0A" w:rsidR="00C230F1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Nhóm thuốc tăng thoát lưu thủy dịch: nhóm prostaglandin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(Travatan,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...).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AB3B5" id="Text Box 25" o:spid="_x0000_s1047" type="#_x0000_t202" style="position:absolute;margin-left:96.4pt;margin-top:22.1pt;width:232.65pt;height:179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" filled="f" stroked="f" strokeweight=".5pt">
                <v:textbox>
                  <w:txbxContent>
                    <w:p w14:paraId="5797CBE5" w14:textId="11513C8C" w:rsidR="00C230F1" w:rsidRPr="00A907A6" w:rsidRDefault="00C230F1" w:rsidP="00A907A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="00A907A6" w:rsidRPr="00A907A6">
                        <w:rPr>
                          <w:color w:val="FFFFFF" w:themeColor="background1"/>
                          <w:sz w:val="23"/>
                          <w:szCs w:val="23"/>
                        </w:rPr>
                        <w:t>Dùng t</w:t>
                      </w:r>
                      <w:r w:rsidRPr="00A907A6">
                        <w:rPr>
                          <w:color w:val="FFFFFF" w:themeColor="background1"/>
                          <w:sz w:val="23"/>
                          <w:szCs w:val="23"/>
                        </w:rPr>
                        <w:t>huốc</w:t>
                      </w:r>
                    </w:p>
                    <w:p w14:paraId="7575EBC0" w14:textId="72B6B24F" w:rsidR="005F6ABC" w:rsidRPr="001813A8" w:rsidRDefault="005F6ABC" w:rsidP="005F6A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Nhóm thuốc giảm tiết thủy dịch: ức chế anhydrase carbonic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(acetazolamid, Dorzolamide,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…), ức chế beta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(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Timoptol, Betopic,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…).</w:t>
                      </w:r>
                    </w:p>
                    <w:p w14:paraId="47E2239A" w14:textId="20663B0A" w:rsidR="00C230F1" w:rsidRPr="001813A8" w:rsidRDefault="005F6ABC" w:rsidP="005F6A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Nhóm thuốc tăng thoát lưu thủy dịch: nhóm prostaglandin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(Travatan,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...).</w:t>
                      </w:r>
                    </w:p>
                  </w:txbxContent>
                </v:textbox>
              </v:shape>
            </w:pict>
          </mc:Fallback>
        </mc:AlternateContent>
      </w:r>
    </w:p>
    <w:p w14:paraId="0DC778FE" w14:textId="7F8A9B84" w:rsidR="003F5DD9" w:rsidRPr="003F5DD9" w:rsidRDefault="003F5DD9" w:rsidP="003F5DD9"/>
    <w:p w14:paraId="387971B4" w14:textId="44311A90" w:rsidR="003F5DD9" w:rsidRPr="003F5DD9" w:rsidRDefault="00167899" w:rsidP="003F5DD9">
      <w:r>
        <w:rPr>
          <w:noProof/>
        </w:rPr>
        <w:drawing>
          <wp:anchor distT="0" distB="0" distL="114300" distR="114300" simplePos="0" relativeHeight="251590144" behindDoc="0" locked="0" layoutInCell="1" allowOverlap="1" wp14:anchorId="4EAA100A" wp14:editId="39DD0A4F">
            <wp:simplePos x="0" y="0"/>
            <wp:positionH relativeFrom="column">
              <wp:posOffset>-18415</wp:posOffset>
            </wp:positionH>
            <wp:positionV relativeFrom="paragraph">
              <wp:posOffset>30480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BE088" w14:textId="02B210D5" w:rsidR="003F5DD9" w:rsidRPr="003F5DD9" w:rsidRDefault="003F5DD9" w:rsidP="003F5DD9"/>
    <w:p w14:paraId="30B18897" w14:textId="77DBC23A" w:rsidR="003F5DD9" w:rsidRPr="003F5DD9" w:rsidRDefault="003F5DD9" w:rsidP="003F5DD9"/>
    <w:p w14:paraId="25D1D1C3" w14:textId="44638F6B" w:rsidR="003F5DD9" w:rsidRDefault="003F5DD9" w:rsidP="003F5DD9"/>
    <w:p w14:paraId="3EA17958" w14:textId="65FF7EA9" w:rsidR="0012778C" w:rsidRPr="0012778C" w:rsidRDefault="003F5DD9" w:rsidP="00A907A6">
      <w:pPr>
        <w:tabs>
          <w:tab w:val="left" w:pos="900"/>
          <w:tab w:val="left" w:pos="2970"/>
        </w:tabs>
      </w:pPr>
      <w:r>
        <w:tab/>
      </w:r>
      <w:r>
        <w:tab/>
      </w:r>
    </w:p>
    <w:p w14:paraId="53B8EB53" w14:textId="77777777" w:rsidR="0012778C" w:rsidRPr="0012778C" w:rsidRDefault="00167899" w:rsidP="0012778C">
      <w:r>
        <w:rPr>
          <w:noProof/>
        </w:rPr>
        <w:drawing>
          <wp:anchor distT="0" distB="0" distL="114300" distR="114300" simplePos="0" relativeHeight="251699712" behindDoc="0" locked="0" layoutInCell="1" allowOverlap="1" wp14:anchorId="5320F5BD" wp14:editId="3280281B">
            <wp:simplePos x="0" y="0"/>
            <wp:positionH relativeFrom="column">
              <wp:posOffset>153035</wp:posOffset>
            </wp:positionH>
            <wp:positionV relativeFrom="paragraph">
              <wp:posOffset>306070</wp:posOffset>
            </wp:positionV>
            <wp:extent cx="904875" cy="904875"/>
            <wp:effectExtent l="0" t="0" r="9525" b="9525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98F627B" wp14:editId="0CC1FE40">
                <wp:simplePos x="0" y="0"/>
                <wp:positionH relativeFrom="column">
                  <wp:posOffset>1173447</wp:posOffset>
                </wp:positionH>
                <wp:positionV relativeFrom="paragraph">
                  <wp:posOffset>238914</wp:posOffset>
                </wp:positionV>
                <wp:extent cx="2987667" cy="1068652"/>
                <wp:effectExtent l="57150" t="19050" r="80010" b="939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67" cy="10686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B5D30" id="Rectangle 35" o:spid="_x0000_s1026" style="position:absolute;margin-left:92.4pt;margin-top:18.8pt;width:235.25pt;height:84.1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439094" wp14:editId="000E4181">
                <wp:simplePos x="0" y="0"/>
                <wp:positionH relativeFrom="column">
                  <wp:posOffset>2289724</wp:posOffset>
                </wp:positionH>
                <wp:positionV relativeFrom="paragraph">
                  <wp:posOffset>13310</wp:posOffset>
                </wp:positionV>
                <wp:extent cx="3809990" cy="389209"/>
                <wp:effectExtent l="57150" t="38100" r="76835" b="87630"/>
                <wp:wrapNone/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990" cy="389209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224A" w14:textId="77777777" w:rsidR="000C129F" w:rsidRPr="00010CEB" w:rsidRDefault="000C129F" w:rsidP="00010C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 lâm sàng nhằm kiểm tra, đánh giá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39094" id="Snip and Round Single Corner Rectangle 36" o:spid="_x0000_s1048" style="position:absolute;margin-left:180.3pt;margin-top:1.05pt;width:300pt;height:30.6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9990,3892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" adj="-11796480,,5400" path="m64869,l3745121,r64869,64869l3809990,389209,,389209,,64869c,29043,29043,,64869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69,0;3745121,0;3809990,64869;3809990,389209;0,389209;0,64869;64869,0" o:connectangles="0,0,0,0,0,0,0" textboxrect="0,0,3809990,389209"/>
                <v:textbox>
                  <w:txbxContent>
                    <w:p w14:paraId="50C7224A" w14:textId="77777777" w:rsidR="000C129F" w:rsidRPr="00010CEB" w:rsidRDefault="000C129F" w:rsidP="00010C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Cận lâm sàng nhằm kiểm tra, đánh giá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DF3AD22" wp14:editId="4845BED4">
                <wp:simplePos x="0" y="0"/>
                <wp:positionH relativeFrom="column">
                  <wp:posOffset>4153535</wp:posOffset>
                </wp:positionH>
                <wp:positionV relativeFrom="paragraph">
                  <wp:posOffset>238760</wp:posOffset>
                </wp:positionV>
                <wp:extent cx="2958465" cy="1068070"/>
                <wp:effectExtent l="57150" t="19050" r="70485" b="939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1068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8AE06" id="Rectangle 37" o:spid="_x0000_s1026" style="position:absolute;margin-left:327.05pt;margin-top:18.8pt;width:232.95pt;height:84.1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</w:p>
    <w:p w14:paraId="7828BE7E" w14:textId="1D10A7E7" w:rsidR="0012778C" w:rsidRPr="0012778C" w:rsidRDefault="001813A8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18B1233" wp14:editId="7E99F094">
                <wp:simplePos x="0" y="0"/>
                <wp:positionH relativeFrom="column">
                  <wp:posOffset>4169410</wp:posOffset>
                </wp:positionH>
                <wp:positionV relativeFrom="paragraph">
                  <wp:posOffset>81280</wp:posOffset>
                </wp:positionV>
                <wp:extent cx="2904482" cy="87757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82" cy="87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A5D33" w14:textId="77777777" w:rsidR="000C129F" w:rsidRPr="001813A8" w:rsidRDefault="000C129F" w:rsidP="000C129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b. Sau điều trị</w:t>
                            </w:r>
                          </w:p>
                          <w:p w14:paraId="36C62FC4" w14:textId="5DF44C6C" w:rsidR="005F6ABC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Đo </w:t>
                            </w:r>
                            <w:r w:rsidR="00A907A6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thị lực, </w:t>
                            </w: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nhãn áp.</w:t>
                            </w:r>
                          </w:p>
                          <w:p w14:paraId="6C233B8E" w14:textId="2ECCECB9" w:rsidR="005F6ABC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Chụp OCT</w:t>
                            </w:r>
                          </w:p>
                          <w:p w14:paraId="1EB0B01F" w14:textId="77777777" w:rsidR="000C129F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Đo thị trường.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1233" id="Text Box 40" o:spid="_x0000_s1049" type="#_x0000_t202" style="position:absolute;margin-left:328.3pt;margin-top:6.4pt;width:228.7pt;height:69.1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" filled="f" stroked="f" strokeweight=".5pt">
                <v:textbox>
                  <w:txbxContent>
                    <w:p w14:paraId="24AA5D33" w14:textId="77777777" w:rsidR="000C129F" w:rsidRPr="001813A8" w:rsidRDefault="000C129F" w:rsidP="000C129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b. Sau điều trị</w:t>
                      </w:r>
                    </w:p>
                    <w:p w14:paraId="36C62FC4" w14:textId="5DF44C6C" w:rsidR="005F6ABC" w:rsidRPr="001813A8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Đo </w:t>
                      </w:r>
                      <w:r w:rsidR="00A907A6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thị lực, </w:t>
                      </w: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nhãn áp.</w:t>
                      </w:r>
                    </w:p>
                    <w:p w14:paraId="6C233B8E" w14:textId="2ECCECB9" w:rsidR="005F6ABC" w:rsidRPr="001813A8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Chụp OCT</w:t>
                      </w:r>
                    </w:p>
                    <w:p w14:paraId="1EB0B01F" w14:textId="77777777" w:rsidR="000C129F" w:rsidRPr="001813A8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Đo thị trường.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B6AB73" wp14:editId="2CCBD0C8">
                <wp:simplePos x="0" y="0"/>
                <wp:positionH relativeFrom="column">
                  <wp:posOffset>1203325</wp:posOffset>
                </wp:positionH>
                <wp:positionV relativeFrom="paragraph">
                  <wp:posOffset>67310</wp:posOffset>
                </wp:positionV>
                <wp:extent cx="2904482" cy="878614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82" cy="878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FD176" w14:textId="77777777" w:rsidR="000C129F" w:rsidRPr="001813A8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Trong điều trị</w:t>
                            </w:r>
                          </w:p>
                          <w:p w14:paraId="7E237DF2" w14:textId="5FFAFBF2" w:rsidR="005F6ABC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Đo thị lực</w:t>
                            </w:r>
                          </w:p>
                          <w:p w14:paraId="32A3BB34" w14:textId="3778C290" w:rsidR="005F6ABC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Đo nhãn áp</w:t>
                            </w:r>
                          </w:p>
                          <w:p w14:paraId="4E519155" w14:textId="3AA06CC0" w:rsidR="000C129F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Soi đáy mắt, đánh giá gai thị.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6AB73" id="Text Box 39" o:spid="_x0000_s1050" type="#_x0000_t202" style="position:absolute;margin-left:94.75pt;margin-top:5.3pt;width:228.7pt;height:69.2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" filled="f" stroked="f" strokeweight=".5pt">
                <v:textbox>
                  <w:txbxContent>
                    <w:p w14:paraId="514FD176" w14:textId="77777777" w:rsidR="000C129F" w:rsidRPr="001813A8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Trong điều trị</w:t>
                      </w:r>
                    </w:p>
                    <w:p w14:paraId="7E237DF2" w14:textId="5FFAFBF2" w:rsidR="005F6ABC" w:rsidRPr="001813A8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Đo thị lực</w:t>
                      </w:r>
                    </w:p>
                    <w:p w14:paraId="32A3BB34" w14:textId="3778C290" w:rsidR="005F6ABC" w:rsidRPr="001813A8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Đo nhãn áp</w:t>
                      </w:r>
                    </w:p>
                    <w:p w14:paraId="4E519155" w14:textId="3AA06CC0" w:rsidR="000C129F" w:rsidRPr="001813A8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Soi đáy mắt, đánh giá gai thị.</w:t>
                      </w:r>
                    </w:p>
                  </w:txbxContent>
                </v:textbox>
              </v:shape>
            </w:pict>
          </mc:Fallback>
        </mc:AlternateContent>
      </w:r>
    </w:p>
    <w:p w14:paraId="4E20E4D4" w14:textId="77777777" w:rsidR="0012778C" w:rsidRPr="0012778C" w:rsidRDefault="0012778C" w:rsidP="0012778C"/>
    <w:p w14:paraId="5EF778FF" w14:textId="77777777" w:rsidR="0012778C" w:rsidRPr="0012778C" w:rsidRDefault="0012778C" w:rsidP="0012778C"/>
    <w:p w14:paraId="56E9C2A0" w14:textId="77777777" w:rsidR="0012778C" w:rsidRDefault="00167899" w:rsidP="0012778C">
      <w:r>
        <w:rPr>
          <w:noProof/>
        </w:rPr>
        <w:drawing>
          <wp:anchor distT="0" distB="0" distL="114300" distR="114300" simplePos="0" relativeHeight="251603456" behindDoc="0" locked="0" layoutInCell="1" allowOverlap="1" wp14:anchorId="1FEF0AF7" wp14:editId="30846785">
            <wp:simplePos x="0" y="0"/>
            <wp:positionH relativeFrom="column">
              <wp:posOffset>156845</wp:posOffset>
            </wp:positionH>
            <wp:positionV relativeFrom="paragraph">
              <wp:posOffset>230505</wp:posOffset>
            </wp:positionV>
            <wp:extent cx="742950" cy="114300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841F39" wp14:editId="01AEB99C">
                <wp:simplePos x="0" y="0"/>
                <wp:positionH relativeFrom="column">
                  <wp:posOffset>2289654</wp:posOffset>
                </wp:positionH>
                <wp:positionV relativeFrom="paragraph">
                  <wp:posOffset>104091</wp:posOffset>
                </wp:positionV>
                <wp:extent cx="3807112" cy="388448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112" cy="388448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22F2" w14:textId="77777777" w:rsidR="003F5DD9" w:rsidRPr="00010CEB" w:rsidRDefault="003F5DD9" w:rsidP="00010C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Biến chứng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41F39" id="Snip and Round Single Corner Rectangle 44" o:spid="_x0000_s1051" style="position:absolute;margin-left:180.3pt;margin-top:8.2pt;width:299.75pt;height:30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112,3884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" adj="-11796480,,5400" path="m64743,l3742369,r64743,64743l3807112,388448,,388448,,64743c,28986,28986,,6474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43,0;3742369,0;3807112,64743;3807112,388448;0,388448;0,64743;64743,0" o:connectangles="0,0,0,0,0,0,0" textboxrect="0,0,3807112,388448"/>
                <v:textbox>
                  <w:txbxContent>
                    <w:p w14:paraId="61C822F2" w14:textId="77777777" w:rsidR="003F5DD9" w:rsidRPr="00010CEB" w:rsidRDefault="003F5DD9" w:rsidP="00010C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0CEB">
                        <w:rPr>
                          <w:b/>
                          <w:sz w:val="28"/>
                          <w:szCs w:val="28"/>
                        </w:rPr>
                        <w:t>Biến chứng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713385E" wp14:editId="27662573">
                <wp:simplePos x="0" y="0"/>
                <wp:positionH relativeFrom="column">
                  <wp:posOffset>1184910</wp:posOffset>
                </wp:positionH>
                <wp:positionV relativeFrom="paragraph">
                  <wp:posOffset>317500</wp:posOffset>
                </wp:positionV>
                <wp:extent cx="2954655" cy="913765"/>
                <wp:effectExtent l="57150" t="19050" r="74295" b="958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913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84FEB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3385E" id="Rectangle 43" o:spid="_x0000_s1052" style="position:absolute;margin-left:93.3pt;margin-top:25pt;width:232.65pt;height:71.9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" fillcolor="#c6d9f1 [671]" strokecolor="#40a7c2 [3048]">
                <v:shadow on="t" color="black" opacity="22937f" origin=",.5" offset="0,.63889mm"/>
                <v:textbox>
                  <w:txbxContent>
                    <w:p w14:paraId="2F184FEB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4B77935" wp14:editId="5DB1A438">
                <wp:simplePos x="0" y="0"/>
                <wp:positionH relativeFrom="column">
                  <wp:posOffset>4142105</wp:posOffset>
                </wp:positionH>
                <wp:positionV relativeFrom="paragraph">
                  <wp:posOffset>317500</wp:posOffset>
                </wp:positionV>
                <wp:extent cx="2954020" cy="913765"/>
                <wp:effectExtent l="57150" t="19050" r="74930" b="9588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020" cy="913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95A71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77935" id="Rectangle 45" o:spid="_x0000_s1053" style="position:absolute;margin-left:326.15pt;margin-top:25pt;width:232.6pt;height:71.95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" fillcolor="#c6d9f1 [671]" strokecolor="#40a7c2 [3048]">
                <v:shadow on="t" color="black" opacity="22937f" origin=",.5" offset="0,.63889mm"/>
                <v:textbox>
                  <w:txbxContent>
                    <w:p w14:paraId="7BB95A71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DC54DB" w14:textId="77777777" w:rsidR="00452B01" w:rsidRDefault="00167899" w:rsidP="0012778C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F5DA81" wp14:editId="2CCC3864">
                <wp:simplePos x="0" y="0"/>
                <wp:positionH relativeFrom="column">
                  <wp:posOffset>1197197</wp:posOffset>
                </wp:positionH>
                <wp:positionV relativeFrom="paragraph">
                  <wp:posOffset>186013</wp:posOffset>
                </wp:positionV>
                <wp:extent cx="2968426" cy="700159"/>
                <wp:effectExtent l="0" t="0" r="0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426" cy="700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22532" w14:textId="77777777" w:rsidR="003F5DD9" w:rsidRPr="001813A8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Cấp tính</w:t>
                            </w:r>
                          </w:p>
                          <w:p w14:paraId="49D36CD4" w14:textId="0FE5DA2B" w:rsidR="00AE375E" w:rsidRPr="001813A8" w:rsidRDefault="001813A8" w:rsidP="001813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Đau nhức mắt dữ dội, đau đầu, nhìn mờ (cơn tăng áp cấp)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5DA81" id="Text Box 47" o:spid="_x0000_s1054" type="#_x0000_t202" style="position:absolute;margin-left:94.25pt;margin-top:14.65pt;width:233.75pt;height:55.1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" filled="f" stroked="f" strokeweight=".5pt">
                <v:textbox>
                  <w:txbxContent>
                    <w:p w14:paraId="06422532" w14:textId="77777777" w:rsidR="003F5DD9" w:rsidRPr="001813A8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Cấp tính</w:t>
                      </w:r>
                    </w:p>
                    <w:p w14:paraId="49D36CD4" w14:textId="0FE5DA2B" w:rsidR="00AE375E" w:rsidRPr="001813A8" w:rsidRDefault="001813A8" w:rsidP="001813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color w:val="FFFFFF" w:themeColor="background1"/>
                          <w:sz w:val="23"/>
                          <w:szCs w:val="23"/>
                        </w:rPr>
                        <w:t>Đau nhức mắt dữ dội, đau đầu, nhìn mờ (cơn tăng áp cấp)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19C30A5" wp14:editId="5002EC07">
                <wp:simplePos x="0" y="0"/>
                <wp:positionH relativeFrom="column">
                  <wp:posOffset>4165829</wp:posOffset>
                </wp:positionH>
                <wp:positionV relativeFrom="paragraph">
                  <wp:posOffset>186013</wp:posOffset>
                </wp:positionV>
                <wp:extent cx="2930329" cy="700159"/>
                <wp:effectExtent l="0" t="0" r="0" b="50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329" cy="700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CA383" w14:textId="77777777" w:rsidR="00CF6222" w:rsidRPr="001813A8" w:rsidRDefault="00F9365A" w:rsidP="00CF62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b. Mạn</w:t>
                            </w:r>
                            <w:r w:rsidR="00CF6222"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tính</w:t>
                            </w:r>
                          </w:p>
                          <w:p w14:paraId="0EB9BCD9" w14:textId="77777777" w:rsidR="005F6ABC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Thị trường thu hẹp, giảm thị lực.</w:t>
                            </w:r>
                          </w:p>
                          <w:p w14:paraId="068E85A9" w14:textId="77777777" w:rsidR="005F6ABC" w:rsidRPr="001813A8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813A8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Teo gai thị, mất thị lực.</w:t>
                            </w:r>
                          </w:p>
                          <w:p w14:paraId="24AA5A0C" w14:textId="77777777" w:rsidR="00CF6222" w:rsidRPr="001813A8" w:rsidRDefault="00CF6222" w:rsidP="00F9365A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30A5" id="Text Box 48" o:spid="_x0000_s1055" type="#_x0000_t202" style="position:absolute;margin-left:328pt;margin-top:14.65pt;width:230.75pt;height:55.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" filled="f" stroked="f" strokeweight=".5pt">
                <v:textbox>
                  <w:txbxContent>
                    <w:p w14:paraId="3D1CA383" w14:textId="77777777" w:rsidR="00CF6222" w:rsidRPr="001813A8" w:rsidRDefault="00F9365A" w:rsidP="00CF62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b. Mạn</w:t>
                      </w:r>
                      <w:r w:rsidR="00CF6222"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tính</w:t>
                      </w:r>
                    </w:p>
                    <w:p w14:paraId="0EB9BCD9" w14:textId="77777777" w:rsidR="005F6ABC" w:rsidRPr="001813A8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Thị trường thu hẹp, giảm thị lực.</w:t>
                      </w:r>
                    </w:p>
                    <w:p w14:paraId="068E85A9" w14:textId="77777777" w:rsidR="005F6ABC" w:rsidRPr="001813A8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813A8">
                        <w:rPr>
                          <w:color w:val="FFFFFF" w:themeColor="background1"/>
                          <w:sz w:val="23"/>
                          <w:szCs w:val="23"/>
                        </w:rPr>
                        <w:t>Teo gai thị, mất thị lực.</w:t>
                      </w:r>
                    </w:p>
                    <w:p w14:paraId="24AA5A0C" w14:textId="77777777" w:rsidR="00CF6222" w:rsidRPr="001813A8" w:rsidRDefault="00CF6222" w:rsidP="00F9365A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78C">
        <w:tab/>
      </w:r>
    </w:p>
    <w:p w14:paraId="7FB04280" w14:textId="77777777" w:rsidR="00452B01" w:rsidRPr="00452B01" w:rsidRDefault="00452B01" w:rsidP="00452B01"/>
    <w:p w14:paraId="27F42CC0" w14:textId="77777777" w:rsidR="00452B01" w:rsidRDefault="00452B01" w:rsidP="00452B01"/>
    <w:p w14:paraId="5D658C27" w14:textId="77777777" w:rsidR="00EC48B0" w:rsidRDefault="00167899" w:rsidP="00452B01">
      <w:pPr>
        <w:tabs>
          <w:tab w:val="left" w:pos="1995"/>
        </w:tabs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1B25AA54" wp14:editId="0F040D91">
            <wp:simplePos x="0" y="0"/>
            <wp:positionH relativeFrom="column">
              <wp:posOffset>56515</wp:posOffset>
            </wp:positionH>
            <wp:positionV relativeFrom="paragraph">
              <wp:posOffset>259715</wp:posOffset>
            </wp:positionV>
            <wp:extent cx="1076325" cy="971550"/>
            <wp:effectExtent l="0" t="0" r="9525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BC"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29893E3B" wp14:editId="11252D03">
                <wp:simplePos x="0" y="0"/>
                <wp:positionH relativeFrom="column">
                  <wp:posOffset>1170940</wp:posOffset>
                </wp:positionH>
                <wp:positionV relativeFrom="paragraph">
                  <wp:posOffset>95440</wp:posOffset>
                </wp:positionV>
                <wp:extent cx="5921375" cy="1139190"/>
                <wp:effectExtent l="57150" t="38100" r="79375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39190"/>
                          <a:chOff x="0" y="0"/>
                          <a:chExt cx="5921375" cy="1140894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5921375" cy="915599"/>
                            <a:chOff x="-106330" y="19102"/>
                            <a:chExt cx="5922000" cy="916011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-106330" y="233646"/>
                              <a:ext cx="5922000" cy="70146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020425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CE2CCB" w14:textId="77777777" w:rsidR="00061D3D" w:rsidRPr="00010CEB" w:rsidRDefault="00061D3D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 độ dinh dưỡng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3648" y="398783"/>
                            <a:ext cx="5902325" cy="74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592A75" w14:textId="2CAC0B86" w:rsidR="00061D3D" w:rsidRPr="001813A8" w:rsidRDefault="001813A8" w:rsidP="005F6AB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>B</w:t>
                              </w:r>
                              <w:r w:rsidR="005F6ABC" w:rsidRPr="001813A8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>ệnh nhân ăn uống bình thường (ngoại trừ các trường hợp bệnh nhân đang điều trị các bệnh lý khác).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93E3B" id="Group 2" o:spid="_x0000_s1056" style="position:absolute;margin-left:92.2pt;margin-top:7.5pt;width:466.25pt;height:89.7pt;z-index:251624960;mso-height-relative:margin" coordsize="59213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">
                <v:group id="Group 51" o:spid="_x0000_s1057" style="position:absolute;width:59213;height:9155" coordorigin="-1063,191" coordsize="59220,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8" style="position:absolute;left:-1063;top:2336;width:59219;height:7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" fillcolor="#fabf8f [1945]" strokecolor="#40a7c2 [3048]">
                    <v:shadow on="t" color="black" opacity="22937f" origin=",.5" offset="0,.63889mm"/>
                  </v:rect>
                  <v:shape id="Snip and Round Single Corner Rectangle 53" o:spid="_x0000_s1059" style="position:absolute;left:10204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4ACE2CCB" w14:textId="77777777" w:rsidR="00061D3D" w:rsidRPr="00010CEB" w:rsidRDefault="00061D3D" w:rsidP="00010CE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Chế độ dinh dưỡng</w:t>
                          </w:r>
                        </w:p>
                      </w:txbxContent>
                    </v:textbox>
                  </v:shape>
                </v:group>
                <v:shape id="Text Box 54" o:spid="_x0000_s1060" type="#_x0000_t202" style="position:absolute;left:136;top:3987;width:59023;height:7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2C592A75" w14:textId="2CAC0B86" w:rsidR="00061D3D" w:rsidRPr="001813A8" w:rsidRDefault="001813A8" w:rsidP="005F6A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3"/>
                            <w:szCs w:val="23"/>
                          </w:rPr>
                        </w:pPr>
                        <w:r>
                          <w:rPr>
                            <w:color w:val="FFFFFF" w:themeColor="background1"/>
                            <w:sz w:val="23"/>
                            <w:szCs w:val="23"/>
                          </w:rPr>
                          <w:t>B</w:t>
                        </w:r>
                        <w:r w:rsidR="005F6ABC" w:rsidRPr="001813A8">
                          <w:rPr>
                            <w:color w:val="FFFFFF" w:themeColor="background1"/>
                            <w:sz w:val="23"/>
                            <w:szCs w:val="23"/>
                          </w:rPr>
                          <w:t>ệnh nhân ăn uống bình thường (ngoại trừ các trường hợp bệnh nhân đang điều trị các bệnh lý khác).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2B01">
        <w:tab/>
      </w:r>
    </w:p>
    <w:p w14:paraId="1BBE9C2C" w14:textId="77777777" w:rsidR="00EC48B0" w:rsidRPr="00EC48B0" w:rsidRDefault="00EC48B0" w:rsidP="00EC48B0"/>
    <w:p w14:paraId="7A79FBF4" w14:textId="77777777" w:rsidR="00EC48B0" w:rsidRPr="00EC48B0" w:rsidRDefault="00EC48B0" w:rsidP="00EC48B0"/>
    <w:p w14:paraId="34C3B3C8" w14:textId="06288E15" w:rsidR="00EC48B0" w:rsidRPr="00EC48B0" w:rsidRDefault="001813A8" w:rsidP="00EC48B0"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51F11430" wp14:editId="7AB38FC3">
                <wp:simplePos x="0" y="0"/>
                <wp:positionH relativeFrom="column">
                  <wp:posOffset>1210310</wp:posOffset>
                </wp:positionH>
                <wp:positionV relativeFrom="paragraph">
                  <wp:posOffset>209550</wp:posOffset>
                </wp:positionV>
                <wp:extent cx="5921375" cy="1031875"/>
                <wp:effectExtent l="57150" t="38100" r="793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031875"/>
                          <a:chOff x="0" y="0"/>
                          <a:chExt cx="5921375" cy="1033908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939936"/>
                            <a:chOff x="0" y="19102"/>
                            <a:chExt cx="5922000" cy="940773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4"/>
                              <a:ext cx="5922000" cy="72598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0F9180" w14:textId="77777777" w:rsidR="0012778C" w:rsidRPr="00010CEB" w:rsidRDefault="0012778C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 khám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948" y="419273"/>
                            <a:ext cx="5902325" cy="614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62F7A1" w14:textId="77777777" w:rsidR="005F6ABC" w:rsidRPr="001813A8" w:rsidRDefault="005F6ABC" w:rsidP="005F6AB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</w:pPr>
                              <w:r w:rsidRPr="001813A8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>Mỗi 2 tuần nếu nhãn áp dao động.</w:t>
                              </w:r>
                            </w:p>
                            <w:p w14:paraId="05490842" w14:textId="23C51B18" w:rsidR="001813A8" w:rsidRPr="001813A8" w:rsidRDefault="005F6ABC" w:rsidP="001813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</w:pPr>
                              <w:r w:rsidRPr="001813A8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 xml:space="preserve"> Mỗi 4 tuần nếu nhãn áp ổn định.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11430" id="Group 1" o:spid="_x0000_s1061" style="position:absolute;margin-left:95.3pt;margin-top:16.5pt;width:466.25pt;height:81.25pt;z-index:251615744;mso-height-relative:margin" coordsize="59213,1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">
                <v:group id="Group 55" o:spid="_x0000_s1062" style="position:absolute;width:59213;height:9399" coordorigin=",191" coordsize="59220,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3" style="position:absolute;top:2338;width:59220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" fillcolor="#c6d9f1 [671]" strokecolor="#40a7c2 [3048]">
                    <v:shadow on="t" color="black" opacity="22937f" origin=",.5" offset="0,.63889mm"/>
                  </v:rect>
                  <v:shape id="Snip and Round Single Corner Rectangle 57" o:spid="_x0000_s1064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740F9180" w14:textId="77777777" w:rsidR="0012778C" w:rsidRPr="00010CEB" w:rsidRDefault="0012778C" w:rsidP="00010CEB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Tái khám</w:t>
                          </w:r>
                        </w:p>
                      </w:txbxContent>
                    </v:textbox>
                  </v:shape>
                </v:group>
                <v:shape id="Text Box 58" o:spid="_x0000_s1065" type="#_x0000_t202" style="position:absolute;left:9;top:4192;width:59023;height:6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0762F7A1" w14:textId="77777777" w:rsidR="005F6ABC" w:rsidRPr="001813A8" w:rsidRDefault="005F6ABC" w:rsidP="005F6A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1813A8">
                          <w:rPr>
                            <w:color w:val="FFFFFF" w:themeColor="background1"/>
                            <w:sz w:val="23"/>
                            <w:szCs w:val="23"/>
                          </w:rPr>
                          <w:t>Mỗi 2 tuần nếu nhãn áp dao động.</w:t>
                        </w:r>
                      </w:p>
                      <w:p w14:paraId="05490842" w14:textId="23C51B18" w:rsidR="001813A8" w:rsidRPr="001813A8" w:rsidRDefault="005F6ABC" w:rsidP="001813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1813A8">
                          <w:rPr>
                            <w:color w:val="FFFFFF" w:themeColor="background1"/>
                            <w:sz w:val="23"/>
                            <w:szCs w:val="23"/>
                          </w:rPr>
                          <w:t xml:space="preserve"> Mỗi 4 tuần nếu nhãn áp ổn định.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7899">
        <w:rPr>
          <w:noProof/>
        </w:rPr>
        <w:drawing>
          <wp:anchor distT="0" distB="0" distL="114300" distR="114300" simplePos="0" relativeHeight="251616768" behindDoc="0" locked="0" layoutInCell="1" allowOverlap="1" wp14:anchorId="5A3C7BD1" wp14:editId="5CDF62AA">
            <wp:simplePos x="0" y="0"/>
            <wp:positionH relativeFrom="column">
              <wp:posOffset>78105</wp:posOffset>
            </wp:positionH>
            <wp:positionV relativeFrom="paragraph">
              <wp:posOffset>197485</wp:posOffset>
            </wp:positionV>
            <wp:extent cx="1044575" cy="1044575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4C81C" w14:textId="77777777" w:rsidR="00EC48B0" w:rsidRPr="00EC48B0" w:rsidRDefault="00EC48B0" w:rsidP="00EC48B0"/>
    <w:p w14:paraId="480DCCD0" w14:textId="77777777" w:rsidR="00EC48B0" w:rsidRDefault="00EC48B0" w:rsidP="00EC48B0"/>
    <w:p w14:paraId="54771DF4" w14:textId="77777777" w:rsidR="00383BB2" w:rsidRPr="00EC48B0" w:rsidRDefault="00167899" w:rsidP="00EC48B0">
      <w:pPr>
        <w:tabs>
          <w:tab w:val="left" w:pos="2786"/>
        </w:tabs>
      </w:pPr>
      <w:r>
        <w:rPr>
          <w:noProof/>
        </w:rPr>
        <w:drawing>
          <wp:anchor distT="0" distB="0" distL="114300" distR="114300" simplePos="0" relativeHeight="251621888" behindDoc="0" locked="0" layoutInCell="1" allowOverlap="1" wp14:anchorId="2A41BAA1" wp14:editId="36A178EC">
            <wp:simplePos x="0" y="0"/>
            <wp:positionH relativeFrom="column">
              <wp:posOffset>113030</wp:posOffset>
            </wp:positionH>
            <wp:positionV relativeFrom="paragraph">
              <wp:posOffset>640080</wp:posOffset>
            </wp:positionV>
            <wp:extent cx="899160" cy="647700"/>
            <wp:effectExtent l="0" t="0" r="0" b="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3B"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6BA8C5AE" wp14:editId="44B49D25">
                <wp:simplePos x="0" y="0"/>
                <wp:positionH relativeFrom="column">
                  <wp:posOffset>1196975</wp:posOffset>
                </wp:positionH>
                <wp:positionV relativeFrom="paragraph">
                  <wp:posOffset>343980</wp:posOffset>
                </wp:positionV>
                <wp:extent cx="5921375" cy="1175111"/>
                <wp:effectExtent l="57150" t="38100" r="79375" b="63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75111"/>
                          <a:chOff x="0" y="0"/>
                          <a:chExt cx="5921375" cy="1175985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5921375" cy="950733"/>
                            <a:chOff x="0" y="19102"/>
                            <a:chExt cx="5922000" cy="951580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73683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D698CC" w14:textId="2D62158F" w:rsidR="006B41B5" w:rsidRPr="00010CEB" w:rsidRDefault="006B41B5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 phòng tránh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13648" y="395351"/>
                            <a:ext cx="5902325" cy="78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54668" w14:textId="6E612CB9" w:rsidR="006B41B5" w:rsidRPr="001813A8" w:rsidRDefault="005F6ABC" w:rsidP="00F9365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</w:pPr>
                              <w:r w:rsidRPr="001813A8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 xml:space="preserve">Cần khám sàng lọc đối với bệnh nhân </w:t>
                              </w:r>
                              <w:r w:rsidR="001813A8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>&gt;</w:t>
                              </w:r>
                              <w:r w:rsidRPr="001813A8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 xml:space="preserve"> 40 tuổi, đặc biệt với những người trong gia đình có bệnh nhân </w:t>
                              </w:r>
                              <w:r w:rsidR="001813A8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>mắc g</w:t>
                              </w:r>
                              <w:r w:rsidRPr="001813A8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t>laucoma.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8C5AE" id="Group 34" o:spid="_x0000_s1066" style="position:absolute;margin-left:94.25pt;margin-top:27.1pt;width:466.25pt;height:92.55pt;z-index:251622912;mso-height-relative:margin" coordsize="59213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">
                <v:group id="Group 38" o:spid="_x0000_s1067" style="position:absolute;width:59213;height:9507" coordorigin=",191" coordsize="59220,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8" style="position:absolute;top:2338;width:59220;height:7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" fillcolor="#fabf8f [1945]" strokecolor="#40a7c2 [3048]">
                    <v:shadow on="t" color="black" opacity="22937f" origin=",.5" offset="0,.63889mm"/>
                  </v:rect>
                  <v:shape id="Snip and Round Single Corner Rectangle 49" o:spid="_x0000_s1069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53D698CC" w14:textId="2D62158F" w:rsidR="006B41B5" w:rsidRPr="00010CEB" w:rsidRDefault="006B41B5" w:rsidP="00010CEB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Cách phòng tránh</w:t>
                          </w:r>
                        </w:p>
                      </w:txbxContent>
                    </v:textbox>
                  </v:shape>
                </v:group>
                <v:shape id="Text Box 59" o:spid="_x0000_s1070" type="#_x0000_t202" style="position:absolute;left:136;top:3953;width:59023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16A54668" w14:textId="6E612CB9" w:rsidR="006B41B5" w:rsidRPr="001813A8" w:rsidRDefault="005F6ABC" w:rsidP="00F9365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1813A8">
                          <w:rPr>
                            <w:color w:val="FFFFFF" w:themeColor="background1"/>
                            <w:sz w:val="23"/>
                            <w:szCs w:val="23"/>
                          </w:rPr>
                          <w:t xml:space="preserve">Cần khám sàng lọc đối với bệnh nhân </w:t>
                        </w:r>
                        <w:r w:rsidR="001813A8">
                          <w:rPr>
                            <w:color w:val="FFFFFF" w:themeColor="background1"/>
                            <w:sz w:val="23"/>
                            <w:szCs w:val="23"/>
                          </w:rPr>
                          <w:t>&gt;</w:t>
                        </w:r>
                        <w:r w:rsidRPr="001813A8">
                          <w:rPr>
                            <w:color w:val="FFFFFF" w:themeColor="background1"/>
                            <w:sz w:val="23"/>
                            <w:szCs w:val="23"/>
                          </w:rPr>
                          <w:t xml:space="preserve"> 40 tuổi, đặc biệt với những người trong gia đình có bệnh nhân </w:t>
                        </w:r>
                        <w:r w:rsidR="001813A8">
                          <w:rPr>
                            <w:color w:val="FFFFFF" w:themeColor="background1"/>
                            <w:sz w:val="23"/>
                            <w:szCs w:val="23"/>
                          </w:rPr>
                          <w:t>mắc g</w:t>
                        </w:r>
                        <w:r w:rsidRPr="001813A8">
                          <w:rPr>
                            <w:color w:val="FFFFFF" w:themeColor="background1"/>
                            <w:sz w:val="23"/>
                            <w:szCs w:val="23"/>
                          </w:rPr>
                          <w:t>laucoma.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48B0">
        <w:tab/>
      </w:r>
    </w:p>
    <w:sectPr w:rsidR="00383BB2" w:rsidRPr="00EC48B0" w:rsidSect="001C05A1">
      <w:footerReference w:type="even" r:id="rId17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DC1D" w14:textId="77777777" w:rsidR="00B07BCB" w:rsidRDefault="00B07BCB" w:rsidP="005C51F9">
      <w:pPr>
        <w:spacing w:after="0" w:line="240" w:lineRule="auto"/>
      </w:pPr>
      <w:r>
        <w:separator/>
      </w:r>
    </w:p>
  </w:endnote>
  <w:endnote w:type="continuationSeparator" w:id="0">
    <w:p w14:paraId="4D545C07" w14:textId="77777777" w:rsidR="00B07BCB" w:rsidRDefault="00B07BCB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5325" w14:textId="77777777" w:rsidR="001813A8" w:rsidRDefault="001813A8" w:rsidP="001813A8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7D007CFE" w14:textId="77777777" w:rsidR="001813A8" w:rsidRDefault="001813A8" w:rsidP="001813A8">
    <w:pPr>
      <w:pStyle w:val="Footer"/>
      <w:jc w:val="center"/>
      <w:rPr>
        <w:b/>
      </w:rPr>
    </w:pPr>
    <w:r>
      <w:rPr>
        <w:b/>
      </w:rPr>
      <w:t>29 Phú Châu – phường Tam Phú – thành phố Thủ Đức – TPHCM</w:t>
    </w:r>
  </w:p>
  <w:p w14:paraId="16C81237" w14:textId="77777777" w:rsidR="001813A8" w:rsidRDefault="001813A8" w:rsidP="001813A8">
    <w:pPr>
      <w:pStyle w:val="Footer"/>
      <w:jc w:val="center"/>
      <w:rPr>
        <w:b/>
      </w:rPr>
    </w:pPr>
    <w:r>
      <w:rPr>
        <w:b/>
      </w:rPr>
      <w:t>Số điện thoại CSKH: 0966.33.10.10</w:t>
    </w:r>
  </w:p>
  <w:p w14:paraId="146F77DD" w14:textId="77777777" w:rsidR="001813A8" w:rsidRDefault="001813A8" w:rsidP="001813A8">
    <w:pPr>
      <w:pStyle w:val="Footer"/>
      <w:jc w:val="center"/>
      <w:rPr>
        <w:b/>
      </w:rPr>
    </w:pPr>
    <w:r>
      <w:rPr>
        <w:b/>
      </w:rPr>
      <w:t>Website: http://benhvienthuduc.vn</w:t>
    </w:r>
  </w:p>
  <w:p w14:paraId="2B8DB740" w14:textId="08587531" w:rsidR="00672EEB" w:rsidRPr="001C05A1" w:rsidRDefault="00672EEB" w:rsidP="001C05A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5834" w14:textId="77777777" w:rsidR="00B07BCB" w:rsidRDefault="00B07BCB" w:rsidP="005C51F9">
      <w:pPr>
        <w:spacing w:after="0" w:line="240" w:lineRule="auto"/>
      </w:pPr>
      <w:r>
        <w:separator/>
      </w:r>
    </w:p>
  </w:footnote>
  <w:footnote w:type="continuationSeparator" w:id="0">
    <w:p w14:paraId="19D3C9F6" w14:textId="77777777" w:rsidR="00B07BCB" w:rsidRDefault="00B07BCB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F0F"/>
    <w:multiLevelType w:val="hybridMultilevel"/>
    <w:tmpl w:val="8370E652"/>
    <w:lvl w:ilvl="0" w:tplc="6568E52E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333DA"/>
    <w:multiLevelType w:val="hybridMultilevel"/>
    <w:tmpl w:val="D2A4622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E2FD8"/>
    <w:multiLevelType w:val="hybridMultilevel"/>
    <w:tmpl w:val="74DEC422"/>
    <w:lvl w:ilvl="0" w:tplc="247AE782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00BD0"/>
    <w:multiLevelType w:val="hybridMultilevel"/>
    <w:tmpl w:val="46967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A15E6"/>
    <w:multiLevelType w:val="hybridMultilevel"/>
    <w:tmpl w:val="8AEE6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332195">
    <w:abstractNumId w:val="10"/>
  </w:num>
  <w:num w:numId="2" w16cid:durableId="799999304">
    <w:abstractNumId w:val="7"/>
  </w:num>
  <w:num w:numId="3" w16cid:durableId="1330015360">
    <w:abstractNumId w:val="9"/>
  </w:num>
  <w:num w:numId="4" w16cid:durableId="2102799322">
    <w:abstractNumId w:val="0"/>
  </w:num>
  <w:num w:numId="5" w16cid:durableId="1481001725">
    <w:abstractNumId w:val="14"/>
  </w:num>
  <w:num w:numId="6" w16cid:durableId="1163160121">
    <w:abstractNumId w:val="8"/>
  </w:num>
  <w:num w:numId="7" w16cid:durableId="1854879447">
    <w:abstractNumId w:val="12"/>
  </w:num>
  <w:num w:numId="8" w16cid:durableId="1156337286">
    <w:abstractNumId w:val="3"/>
  </w:num>
  <w:num w:numId="9" w16cid:durableId="1900245870">
    <w:abstractNumId w:val="33"/>
  </w:num>
  <w:num w:numId="10" w16cid:durableId="72515461">
    <w:abstractNumId w:val="29"/>
  </w:num>
  <w:num w:numId="11" w16cid:durableId="1490516186">
    <w:abstractNumId w:val="17"/>
  </w:num>
  <w:num w:numId="12" w16cid:durableId="2092044816">
    <w:abstractNumId w:val="32"/>
  </w:num>
  <w:num w:numId="13" w16cid:durableId="40635386">
    <w:abstractNumId w:val="26"/>
  </w:num>
  <w:num w:numId="14" w16cid:durableId="546530188">
    <w:abstractNumId w:val="6"/>
  </w:num>
  <w:num w:numId="15" w16cid:durableId="2132359868">
    <w:abstractNumId w:val="5"/>
  </w:num>
  <w:num w:numId="16" w16cid:durableId="1177771254">
    <w:abstractNumId w:val="13"/>
  </w:num>
  <w:num w:numId="17" w16cid:durableId="1445420128">
    <w:abstractNumId w:val="28"/>
  </w:num>
  <w:num w:numId="18" w16cid:durableId="1927415226">
    <w:abstractNumId w:val="23"/>
  </w:num>
  <w:num w:numId="19" w16cid:durableId="1972319254">
    <w:abstractNumId w:val="31"/>
  </w:num>
  <w:num w:numId="20" w16cid:durableId="1645768775">
    <w:abstractNumId w:val="24"/>
  </w:num>
  <w:num w:numId="21" w16cid:durableId="38406519">
    <w:abstractNumId w:val="1"/>
  </w:num>
  <w:num w:numId="22" w16cid:durableId="1637176925">
    <w:abstractNumId w:val="2"/>
  </w:num>
  <w:num w:numId="23" w16cid:durableId="1364863681">
    <w:abstractNumId w:val="27"/>
  </w:num>
  <w:num w:numId="24" w16cid:durableId="371685639">
    <w:abstractNumId w:val="18"/>
  </w:num>
  <w:num w:numId="25" w16cid:durableId="1963880624">
    <w:abstractNumId w:val="21"/>
  </w:num>
  <w:num w:numId="26" w16cid:durableId="824278510">
    <w:abstractNumId w:val="30"/>
  </w:num>
  <w:num w:numId="27" w16cid:durableId="617184457">
    <w:abstractNumId w:val="20"/>
  </w:num>
  <w:num w:numId="28" w16cid:durableId="1789855974">
    <w:abstractNumId w:val="16"/>
  </w:num>
  <w:num w:numId="29" w16cid:durableId="2024353796">
    <w:abstractNumId w:val="22"/>
  </w:num>
  <w:num w:numId="30" w16cid:durableId="312635860">
    <w:abstractNumId w:val="4"/>
  </w:num>
  <w:num w:numId="31" w16cid:durableId="2113284759">
    <w:abstractNumId w:val="15"/>
  </w:num>
  <w:num w:numId="32" w16cid:durableId="11841283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82641009">
    <w:abstractNumId w:val="11"/>
  </w:num>
  <w:num w:numId="34" w16cid:durableId="191589138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7CFD"/>
    <w:rsid w:val="00045184"/>
    <w:rsid w:val="0005282F"/>
    <w:rsid w:val="00061D3D"/>
    <w:rsid w:val="00065022"/>
    <w:rsid w:val="000A30AE"/>
    <w:rsid w:val="000A520F"/>
    <w:rsid w:val="000C129F"/>
    <w:rsid w:val="000C529A"/>
    <w:rsid w:val="00104093"/>
    <w:rsid w:val="0012778C"/>
    <w:rsid w:val="00133404"/>
    <w:rsid w:val="00145DDC"/>
    <w:rsid w:val="00161EE5"/>
    <w:rsid w:val="00167899"/>
    <w:rsid w:val="001813A8"/>
    <w:rsid w:val="00186C1D"/>
    <w:rsid w:val="001C05A1"/>
    <w:rsid w:val="00251C96"/>
    <w:rsid w:val="00260FF6"/>
    <w:rsid w:val="00262DC8"/>
    <w:rsid w:val="00273F0A"/>
    <w:rsid w:val="0028198A"/>
    <w:rsid w:val="00282909"/>
    <w:rsid w:val="002D5D29"/>
    <w:rsid w:val="002D64D0"/>
    <w:rsid w:val="002E3C30"/>
    <w:rsid w:val="002F0754"/>
    <w:rsid w:val="00300B5F"/>
    <w:rsid w:val="00330706"/>
    <w:rsid w:val="0033309C"/>
    <w:rsid w:val="003614E2"/>
    <w:rsid w:val="00373B81"/>
    <w:rsid w:val="00380E4D"/>
    <w:rsid w:val="00383BB2"/>
    <w:rsid w:val="003C6990"/>
    <w:rsid w:val="003D4486"/>
    <w:rsid w:val="003F5DD9"/>
    <w:rsid w:val="004079A8"/>
    <w:rsid w:val="00420D28"/>
    <w:rsid w:val="00440038"/>
    <w:rsid w:val="00452B01"/>
    <w:rsid w:val="00493F4C"/>
    <w:rsid w:val="004B1BDE"/>
    <w:rsid w:val="004B3291"/>
    <w:rsid w:val="004F28D5"/>
    <w:rsid w:val="00594F15"/>
    <w:rsid w:val="005B1F08"/>
    <w:rsid w:val="005B61BA"/>
    <w:rsid w:val="005B7B90"/>
    <w:rsid w:val="005C51F9"/>
    <w:rsid w:val="005C66D7"/>
    <w:rsid w:val="005F6ABC"/>
    <w:rsid w:val="00610DAA"/>
    <w:rsid w:val="00672EEB"/>
    <w:rsid w:val="00677869"/>
    <w:rsid w:val="006B41B5"/>
    <w:rsid w:val="007118AB"/>
    <w:rsid w:val="007437C5"/>
    <w:rsid w:val="00786669"/>
    <w:rsid w:val="0082723B"/>
    <w:rsid w:val="008506C3"/>
    <w:rsid w:val="00857536"/>
    <w:rsid w:val="008C6FD7"/>
    <w:rsid w:val="008D2D83"/>
    <w:rsid w:val="008D53C7"/>
    <w:rsid w:val="009230BC"/>
    <w:rsid w:val="00925616"/>
    <w:rsid w:val="009454D3"/>
    <w:rsid w:val="00946C6E"/>
    <w:rsid w:val="009513DD"/>
    <w:rsid w:val="00980A2E"/>
    <w:rsid w:val="009D7014"/>
    <w:rsid w:val="009E44FC"/>
    <w:rsid w:val="009F1B2B"/>
    <w:rsid w:val="00A21566"/>
    <w:rsid w:val="00A60DD4"/>
    <w:rsid w:val="00A83927"/>
    <w:rsid w:val="00A907A6"/>
    <w:rsid w:val="00AA4C02"/>
    <w:rsid w:val="00AC336B"/>
    <w:rsid w:val="00AC399A"/>
    <w:rsid w:val="00AE375E"/>
    <w:rsid w:val="00AE53A3"/>
    <w:rsid w:val="00AF0F6F"/>
    <w:rsid w:val="00AF27A4"/>
    <w:rsid w:val="00B00423"/>
    <w:rsid w:val="00B04D47"/>
    <w:rsid w:val="00B07BCB"/>
    <w:rsid w:val="00B20693"/>
    <w:rsid w:val="00B26364"/>
    <w:rsid w:val="00B81C5F"/>
    <w:rsid w:val="00BC1DDA"/>
    <w:rsid w:val="00BF182C"/>
    <w:rsid w:val="00C047A1"/>
    <w:rsid w:val="00C230F1"/>
    <w:rsid w:val="00C6040B"/>
    <w:rsid w:val="00C60545"/>
    <w:rsid w:val="00CA7F83"/>
    <w:rsid w:val="00CB187A"/>
    <w:rsid w:val="00CB69E1"/>
    <w:rsid w:val="00CD59F1"/>
    <w:rsid w:val="00CE2D10"/>
    <w:rsid w:val="00CF6222"/>
    <w:rsid w:val="00D45B96"/>
    <w:rsid w:val="00D97912"/>
    <w:rsid w:val="00DA77D9"/>
    <w:rsid w:val="00DE45BD"/>
    <w:rsid w:val="00DF5BB9"/>
    <w:rsid w:val="00E458E8"/>
    <w:rsid w:val="00E74B93"/>
    <w:rsid w:val="00E90DD8"/>
    <w:rsid w:val="00EC48B0"/>
    <w:rsid w:val="00F15081"/>
    <w:rsid w:val="00F2751E"/>
    <w:rsid w:val="00F30568"/>
    <w:rsid w:val="00F36F6F"/>
    <w:rsid w:val="00F413A6"/>
    <w:rsid w:val="00F614FD"/>
    <w:rsid w:val="00F90B6A"/>
    <w:rsid w:val="00F9365A"/>
    <w:rsid w:val="00F97CD6"/>
    <w:rsid w:val="00FB68E6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38AE4"/>
  <w15:docId w15:val="{BDF76414-F6C4-4458-8C2B-6DD44B80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5</cp:revision>
  <cp:lastPrinted>2017-11-08T09:17:00Z</cp:lastPrinted>
  <dcterms:created xsi:type="dcterms:W3CDTF">2022-06-07T07:55:00Z</dcterms:created>
  <dcterms:modified xsi:type="dcterms:W3CDTF">2023-02-12T10:55:00Z</dcterms:modified>
</cp:coreProperties>
</file>